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07" w:rsidRPr="001741EB" w:rsidRDefault="006E3507" w:rsidP="006E3507">
      <w:pPr>
        <w:jc w:val="center"/>
        <w:rPr>
          <w:rFonts w:ascii="Arial" w:hAnsi="Arial" w:cs="Arial"/>
          <w:b/>
          <w:sz w:val="32"/>
          <w:szCs w:val="32"/>
        </w:rPr>
      </w:pPr>
      <w:r w:rsidRPr="001741EB">
        <w:rPr>
          <w:rFonts w:ascii="Arial" w:hAnsi="Arial" w:cs="Arial"/>
          <w:b/>
          <w:sz w:val="32"/>
          <w:szCs w:val="32"/>
        </w:rPr>
        <w:t>Дополнительная образовательная услуга «Обучение плаванию»       2024 – 2025 учебный год</w:t>
      </w:r>
      <w:r w:rsidR="00E24871" w:rsidRPr="001741EB">
        <w:rPr>
          <w:rFonts w:ascii="Arial" w:hAnsi="Arial" w:cs="Arial"/>
          <w:b/>
          <w:sz w:val="32"/>
          <w:szCs w:val="32"/>
        </w:rPr>
        <w:t>.</w:t>
      </w:r>
    </w:p>
    <w:p w:rsidR="00E24871" w:rsidRPr="001741EB" w:rsidRDefault="00E24871" w:rsidP="006E3507">
      <w:pPr>
        <w:jc w:val="center"/>
        <w:rPr>
          <w:rFonts w:ascii="Arial" w:hAnsi="Arial" w:cs="Arial"/>
          <w:b/>
          <w:sz w:val="32"/>
          <w:szCs w:val="32"/>
        </w:rPr>
      </w:pPr>
      <w:r w:rsidRPr="001741EB">
        <w:rPr>
          <w:rFonts w:ascii="Arial" w:hAnsi="Arial" w:cs="Arial"/>
          <w:b/>
          <w:sz w:val="32"/>
          <w:szCs w:val="32"/>
        </w:rPr>
        <w:t>Инструктор по физической культуре «Обучение плаванию» Киреев В.И.</w:t>
      </w:r>
    </w:p>
    <w:p w:rsidR="00E24871" w:rsidRPr="001741EB" w:rsidRDefault="00E24871" w:rsidP="006E350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658"/>
        <w:gridCol w:w="2279"/>
        <w:gridCol w:w="2012"/>
        <w:gridCol w:w="1914"/>
        <w:gridCol w:w="2279"/>
      </w:tblGrid>
      <w:tr w:rsidR="006E3507" w:rsidRPr="001741EB" w:rsidTr="00174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Группа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Понедельник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«Косатки»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Вторник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«Киты»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Среда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«Парусники»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Четверг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«Косатки»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Пятница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«Киты»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Суббота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«Парусники»</w:t>
            </w:r>
          </w:p>
        </w:tc>
      </w:tr>
      <w:tr w:rsidR="006E3507" w:rsidRPr="001741EB" w:rsidTr="00174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№ 1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Первый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18.00 – 18.30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10.00 – 10.30</w:t>
            </w:r>
          </w:p>
        </w:tc>
      </w:tr>
      <w:tr w:rsidR="006E3507" w:rsidRPr="001741EB" w:rsidTr="00174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 xml:space="preserve">№ 2 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Первый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18.50 – 19.20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10.50 – 11.20</w:t>
            </w:r>
          </w:p>
        </w:tc>
      </w:tr>
      <w:tr w:rsidR="006E3507" w:rsidRPr="001741EB" w:rsidTr="00174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 xml:space="preserve">№ 3 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 xml:space="preserve">Второй 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19.40 – 20.10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11.30 – 12.00</w:t>
            </w:r>
          </w:p>
        </w:tc>
      </w:tr>
      <w:tr w:rsidR="006E3507" w:rsidRPr="001741EB" w:rsidTr="001741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 xml:space="preserve">№ 4 </w:t>
            </w: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>Третий и четвертый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741E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07" w:rsidRPr="001741EB" w:rsidRDefault="006E350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6E3507" w:rsidRDefault="006E3507" w:rsidP="006E3507"/>
    <w:p w:rsidR="009804F3" w:rsidRDefault="003E5214"/>
    <w:sectPr w:rsidR="009804F3" w:rsidSect="006E3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14" w:rsidRDefault="003E5214" w:rsidP="00E24871">
      <w:pPr>
        <w:spacing w:after="0" w:line="240" w:lineRule="auto"/>
      </w:pPr>
      <w:r>
        <w:separator/>
      </w:r>
    </w:p>
  </w:endnote>
  <w:endnote w:type="continuationSeparator" w:id="0">
    <w:p w:rsidR="003E5214" w:rsidRDefault="003E5214" w:rsidP="00E2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81" w:rsidRDefault="000A45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81" w:rsidRDefault="000A45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81" w:rsidRDefault="000A45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14" w:rsidRDefault="003E5214" w:rsidP="00E24871">
      <w:pPr>
        <w:spacing w:after="0" w:line="240" w:lineRule="auto"/>
      </w:pPr>
      <w:r>
        <w:separator/>
      </w:r>
    </w:p>
  </w:footnote>
  <w:footnote w:type="continuationSeparator" w:id="0">
    <w:p w:rsidR="003E5214" w:rsidRDefault="003E5214" w:rsidP="00E2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81" w:rsidRDefault="000A45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871" w:rsidRDefault="00E24871" w:rsidP="00E24871">
    <w:pPr>
      <w:pStyle w:val="a4"/>
      <w:jc w:val="right"/>
    </w:pPr>
    <w:r>
      <w:t>Утверждено:</w:t>
    </w:r>
  </w:p>
  <w:p w:rsidR="00E24871" w:rsidRDefault="00E24871" w:rsidP="00E24871">
    <w:pPr>
      <w:pStyle w:val="a4"/>
      <w:jc w:val="right"/>
    </w:pPr>
    <w:r>
      <w:t xml:space="preserve">Приказ № </w:t>
    </w:r>
    <w:r>
      <w:rPr>
        <w:lang w:val="en-US"/>
      </w:rPr>
      <w:t xml:space="preserve"> </w:t>
    </w:r>
    <w:r w:rsidR="000A4581">
      <w:t>210</w:t>
    </w:r>
    <w:r>
      <w:rPr>
        <w:lang w:val="en-US"/>
      </w:rPr>
      <w:t xml:space="preserve">          </w:t>
    </w:r>
    <w:r>
      <w:t xml:space="preserve"> от </w:t>
    </w:r>
    <w:r>
      <w:rPr>
        <w:lang w:val="en-US"/>
      </w:rPr>
      <w:t xml:space="preserve">    </w:t>
    </w:r>
    <w:r w:rsidR="000A4581">
      <w:t>26.09.2024</w:t>
    </w:r>
    <w:bookmarkStart w:id="0" w:name="_GoBack"/>
    <w:bookmarkEnd w:id="0"/>
    <w:r>
      <w:rPr>
        <w:lang w:val="en-US"/>
      </w:rPr>
      <w:t xml:space="preserve">            </w:t>
    </w:r>
    <w:r>
      <w:t xml:space="preserve"> г.</w:t>
    </w:r>
  </w:p>
  <w:p w:rsidR="00E24871" w:rsidRPr="00E24871" w:rsidRDefault="00E24871" w:rsidP="00E248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581" w:rsidRDefault="000A45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507"/>
    <w:rsid w:val="000A4581"/>
    <w:rsid w:val="000C21EF"/>
    <w:rsid w:val="001741EB"/>
    <w:rsid w:val="003010C8"/>
    <w:rsid w:val="003E5214"/>
    <w:rsid w:val="006E3507"/>
    <w:rsid w:val="00783C63"/>
    <w:rsid w:val="007D2334"/>
    <w:rsid w:val="008C5D3A"/>
    <w:rsid w:val="00E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DE9B5-D901-433B-BFB3-847E6357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871"/>
  </w:style>
  <w:style w:type="paragraph" w:styleId="a6">
    <w:name w:val="footer"/>
    <w:basedOn w:val="a"/>
    <w:link w:val="a7"/>
    <w:uiPriority w:val="99"/>
    <w:unhideWhenUsed/>
    <w:rsid w:val="00E2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Учетная запись Майкрософт</cp:lastModifiedBy>
  <cp:revision>5</cp:revision>
  <dcterms:created xsi:type="dcterms:W3CDTF">2024-10-15T13:41:00Z</dcterms:created>
  <dcterms:modified xsi:type="dcterms:W3CDTF">2024-11-07T06:58:00Z</dcterms:modified>
</cp:coreProperties>
</file>