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32" w:rsidRPr="00B92532" w:rsidRDefault="00563E5B" w:rsidP="00B925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2532" w:rsidRPr="00B9253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 «Детский сад комбинированного вида «Южный» города Всеволожска</w:t>
      </w:r>
    </w:p>
    <w:p w:rsidR="00B92532" w:rsidRPr="00B92532" w:rsidRDefault="00B92532" w:rsidP="00B925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532" w:rsidRPr="00B92532" w:rsidRDefault="00B92532" w:rsidP="00B925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532" w:rsidRPr="00B92532" w:rsidRDefault="00B92532" w:rsidP="00B925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532" w:rsidRPr="00B92532" w:rsidRDefault="00B92532" w:rsidP="00B92532">
      <w:pPr>
        <w:jc w:val="right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Утверждено:</w:t>
      </w:r>
    </w:p>
    <w:p w:rsidR="00B92532" w:rsidRPr="00B92532" w:rsidRDefault="00122420" w:rsidP="00B925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2532C0">
        <w:rPr>
          <w:rFonts w:ascii="Times New Roman" w:hAnsi="Times New Roman" w:cs="Times New Roman"/>
          <w:sz w:val="28"/>
          <w:szCs w:val="28"/>
        </w:rPr>
        <w:t xml:space="preserve">№ </w:t>
      </w:r>
      <w:r w:rsidR="00245EE2">
        <w:rPr>
          <w:rFonts w:ascii="Times New Roman" w:hAnsi="Times New Roman" w:cs="Times New Roman"/>
          <w:sz w:val="28"/>
          <w:szCs w:val="28"/>
        </w:rPr>
        <w:t>95</w:t>
      </w:r>
      <w:r w:rsidR="00FB2AE5">
        <w:rPr>
          <w:rFonts w:ascii="Times New Roman" w:hAnsi="Times New Roman" w:cs="Times New Roman"/>
          <w:sz w:val="28"/>
          <w:szCs w:val="28"/>
        </w:rPr>
        <w:t xml:space="preserve"> от </w:t>
      </w:r>
      <w:r w:rsidR="00624DBE">
        <w:rPr>
          <w:rFonts w:ascii="Times New Roman" w:hAnsi="Times New Roman" w:cs="Times New Roman"/>
          <w:sz w:val="28"/>
          <w:szCs w:val="28"/>
        </w:rPr>
        <w:t>31.08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EE2">
        <w:rPr>
          <w:rFonts w:ascii="Times New Roman" w:hAnsi="Times New Roman" w:cs="Times New Roman"/>
          <w:sz w:val="28"/>
          <w:szCs w:val="28"/>
        </w:rPr>
        <w:t>2021</w:t>
      </w:r>
      <w:r w:rsidR="00B92532" w:rsidRPr="00B92532">
        <w:rPr>
          <w:rFonts w:ascii="Times New Roman" w:hAnsi="Times New Roman" w:cs="Times New Roman"/>
          <w:sz w:val="28"/>
          <w:szCs w:val="28"/>
        </w:rPr>
        <w:t>г.</w:t>
      </w:r>
    </w:p>
    <w:p w:rsidR="00B92532" w:rsidRPr="00B92532" w:rsidRDefault="00B92532" w:rsidP="00B92532">
      <w:pPr>
        <w:rPr>
          <w:rFonts w:ascii="Times New Roman" w:hAnsi="Times New Roman" w:cs="Times New Roman"/>
          <w:b/>
          <w:sz w:val="28"/>
          <w:szCs w:val="28"/>
        </w:rPr>
      </w:pPr>
    </w:p>
    <w:p w:rsidR="00B92532" w:rsidRPr="00B92532" w:rsidRDefault="00B92532" w:rsidP="00B92532">
      <w:pPr>
        <w:rPr>
          <w:rFonts w:ascii="Times New Roman" w:hAnsi="Times New Roman" w:cs="Times New Roman"/>
          <w:sz w:val="28"/>
          <w:szCs w:val="28"/>
        </w:rPr>
      </w:pPr>
    </w:p>
    <w:p w:rsidR="00B92532" w:rsidRPr="00B92532" w:rsidRDefault="00B92532" w:rsidP="00B92532">
      <w:pPr>
        <w:rPr>
          <w:rFonts w:ascii="Times New Roman" w:hAnsi="Times New Roman" w:cs="Times New Roman"/>
          <w:sz w:val="28"/>
          <w:szCs w:val="28"/>
        </w:rPr>
      </w:pPr>
    </w:p>
    <w:p w:rsidR="00B92532" w:rsidRPr="00B92532" w:rsidRDefault="00B92532" w:rsidP="00B925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532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B92532" w:rsidRPr="00B92532" w:rsidRDefault="00B92532" w:rsidP="00B92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32">
        <w:rPr>
          <w:rFonts w:ascii="Times New Roman" w:hAnsi="Times New Roman" w:cs="Times New Roman"/>
          <w:b/>
          <w:sz w:val="28"/>
          <w:szCs w:val="28"/>
        </w:rPr>
        <w:t>методического объединения музыкальных руководителей</w:t>
      </w:r>
    </w:p>
    <w:p w:rsidR="00B92532" w:rsidRPr="00B92532" w:rsidRDefault="00B92532" w:rsidP="00B92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32">
        <w:rPr>
          <w:rFonts w:ascii="Times New Roman" w:hAnsi="Times New Roman" w:cs="Times New Roman"/>
          <w:b/>
          <w:sz w:val="28"/>
          <w:szCs w:val="28"/>
        </w:rPr>
        <w:t xml:space="preserve">МДОБУ </w:t>
      </w:r>
      <w:r>
        <w:rPr>
          <w:rFonts w:ascii="Times New Roman" w:hAnsi="Times New Roman" w:cs="Times New Roman"/>
          <w:b/>
          <w:sz w:val="28"/>
          <w:szCs w:val="28"/>
        </w:rPr>
        <w:t>«ДСКВ «Южный</w:t>
      </w:r>
      <w:r w:rsidRPr="00B9253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EE2">
        <w:rPr>
          <w:rFonts w:ascii="Times New Roman" w:hAnsi="Times New Roman" w:cs="Times New Roman"/>
          <w:b/>
          <w:sz w:val="28"/>
          <w:szCs w:val="28"/>
        </w:rPr>
        <w:t>на 2021 - 2022</w:t>
      </w:r>
      <w:r w:rsidRPr="00B9253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92532" w:rsidRPr="00B92532" w:rsidRDefault="00B92532" w:rsidP="00B92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532" w:rsidRPr="00B92532" w:rsidRDefault="00B92532" w:rsidP="00B92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532" w:rsidRPr="00B92532" w:rsidRDefault="00B92532" w:rsidP="00B92532">
      <w:pPr>
        <w:rPr>
          <w:rFonts w:ascii="Times New Roman" w:hAnsi="Times New Roman" w:cs="Times New Roman"/>
          <w:sz w:val="28"/>
          <w:szCs w:val="28"/>
        </w:rPr>
      </w:pPr>
    </w:p>
    <w:p w:rsidR="00B92532" w:rsidRPr="00B92532" w:rsidRDefault="00B92532" w:rsidP="00B92532">
      <w:pPr>
        <w:rPr>
          <w:rFonts w:ascii="Times New Roman" w:hAnsi="Times New Roman" w:cs="Times New Roman"/>
          <w:sz w:val="28"/>
          <w:szCs w:val="28"/>
        </w:rPr>
      </w:pPr>
    </w:p>
    <w:p w:rsidR="00B92532" w:rsidRPr="00B92532" w:rsidRDefault="00ED3C23" w:rsidP="00B92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14.5pt;margin-top:11.1pt;width:301.5pt;height:63.1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" strokecolor="white [3212]">
            <v:textbox style="mso-fit-shape-to-text:t">
              <w:txbxContent>
                <w:p w:rsidR="00B92532" w:rsidRPr="00B92532" w:rsidRDefault="00B92532" w:rsidP="00B92532">
                  <w:pPr>
                    <w:pStyle w:val="a3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25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B925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МО:</w:t>
                  </w:r>
                </w:p>
                <w:p w:rsidR="00B92532" w:rsidRDefault="00B92532" w:rsidP="00B92532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Уметбаева А. Г., </w:t>
                  </w:r>
                </w:p>
                <w:p w:rsidR="00B92532" w:rsidRPr="00B92532" w:rsidRDefault="00B92532" w:rsidP="00B92532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музыкальный руководитель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высшей квалификационной категории</w:t>
                  </w:r>
                </w:p>
                <w:p w:rsidR="00B92532" w:rsidRPr="00847C8D" w:rsidRDefault="00B92532" w:rsidP="00B92532">
                  <w:pPr>
                    <w:pStyle w:val="a3"/>
                    <w:jc w:val="right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92532" w:rsidRPr="00B92532" w:rsidRDefault="00B92532" w:rsidP="00B92532">
      <w:pPr>
        <w:rPr>
          <w:rFonts w:ascii="Times New Roman" w:hAnsi="Times New Roman" w:cs="Times New Roman"/>
          <w:sz w:val="28"/>
          <w:szCs w:val="28"/>
        </w:rPr>
      </w:pPr>
    </w:p>
    <w:p w:rsidR="00B92532" w:rsidRPr="00B92532" w:rsidRDefault="00B92532" w:rsidP="00B92532">
      <w:pPr>
        <w:rPr>
          <w:rFonts w:ascii="Times New Roman" w:hAnsi="Times New Roman" w:cs="Times New Roman"/>
          <w:sz w:val="28"/>
          <w:szCs w:val="28"/>
        </w:rPr>
      </w:pPr>
    </w:p>
    <w:p w:rsidR="00B92532" w:rsidRDefault="00B92532" w:rsidP="00B92532">
      <w:pPr>
        <w:rPr>
          <w:rFonts w:ascii="Times New Roman" w:hAnsi="Times New Roman" w:cs="Times New Roman"/>
          <w:sz w:val="28"/>
          <w:szCs w:val="28"/>
        </w:rPr>
      </w:pPr>
    </w:p>
    <w:p w:rsidR="00B92532" w:rsidRDefault="00B92532" w:rsidP="00B92532">
      <w:pPr>
        <w:rPr>
          <w:rFonts w:ascii="Times New Roman" w:hAnsi="Times New Roman" w:cs="Times New Roman"/>
          <w:sz w:val="28"/>
          <w:szCs w:val="28"/>
        </w:rPr>
      </w:pPr>
    </w:p>
    <w:p w:rsidR="00B92532" w:rsidRDefault="00B92532" w:rsidP="00B92532">
      <w:pPr>
        <w:rPr>
          <w:rFonts w:ascii="Times New Roman" w:hAnsi="Times New Roman" w:cs="Times New Roman"/>
          <w:sz w:val="28"/>
          <w:szCs w:val="28"/>
        </w:rPr>
      </w:pPr>
    </w:p>
    <w:p w:rsidR="00B92532" w:rsidRDefault="00B92532" w:rsidP="00B92532">
      <w:pPr>
        <w:rPr>
          <w:rFonts w:ascii="Times New Roman" w:hAnsi="Times New Roman" w:cs="Times New Roman"/>
          <w:sz w:val="28"/>
          <w:szCs w:val="28"/>
        </w:rPr>
      </w:pPr>
    </w:p>
    <w:p w:rsidR="00B92532" w:rsidRDefault="00B92532" w:rsidP="00B925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Всеволожск</w:t>
      </w:r>
    </w:p>
    <w:p w:rsidR="00B92532" w:rsidRDefault="00245EE2" w:rsidP="00B925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B9253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22420" w:rsidRDefault="00122420" w:rsidP="00122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МО музык</w:t>
      </w:r>
      <w:r w:rsidR="00245EE2">
        <w:rPr>
          <w:rFonts w:ascii="Times New Roman" w:hAnsi="Times New Roman" w:cs="Times New Roman"/>
          <w:b/>
          <w:sz w:val="28"/>
          <w:szCs w:val="28"/>
        </w:rPr>
        <w:t>а</w:t>
      </w:r>
      <w:r w:rsidR="00ED3C23">
        <w:rPr>
          <w:rFonts w:ascii="Times New Roman" w:hAnsi="Times New Roman" w:cs="Times New Roman"/>
          <w:b/>
          <w:sz w:val="28"/>
          <w:szCs w:val="28"/>
        </w:rPr>
        <w:t>льных руководителей ДОУ на 2021</w:t>
      </w:r>
      <w:r w:rsidR="00245EE2">
        <w:rPr>
          <w:rFonts w:ascii="Times New Roman" w:hAnsi="Times New Roman" w:cs="Times New Roman"/>
          <w:b/>
          <w:sz w:val="28"/>
          <w:szCs w:val="28"/>
        </w:rPr>
        <w:t>-2022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B92532" w:rsidRDefault="00B92532" w:rsidP="00245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EE2">
        <w:rPr>
          <w:rFonts w:ascii="Times New Roman" w:hAnsi="Times New Roman" w:cs="Times New Roman"/>
          <w:b/>
          <w:sz w:val="28"/>
          <w:szCs w:val="28"/>
        </w:rPr>
        <w:t xml:space="preserve">Участники МО: </w:t>
      </w:r>
      <w:r w:rsidR="00245EE2" w:rsidRPr="00245EE2">
        <w:rPr>
          <w:rFonts w:ascii="Times New Roman" w:hAnsi="Times New Roman" w:cs="Times New Roman"/>
          <w:sz w:val="28"/>
          <w:szCs w:val="28"/>
        </w:rPr>
        <w:t xml:space="preserve">Уметбаева </w:t>
      </w:r>
      <w:r w:rsidR="002532C0" w:rsidRPr="00245EE2">
        <w:rPr>
          <w:rFonts w:ascii="Times New Roman" w:hAnsi="Times New Roman" w:cs="Times New Roman"/>
          <w:sz w:val="28"/>
          <w:szCs w:val="28"/>
        </w:rPr>
        <w:t>А. Г.,</w:t>
      </w:r>
      <w:r w:rsidR="00A53E10" w:rsidRPr="00245EE2">
        <w:rPr>
          <w:rFonts w:ascii="Times New Roman" w:hAnsi="Times New Roman" w:cs="Times New Roman"/>
          <w:sz w:val="28"/>
          <w:szCs w:val="28"/>
        </w:rPr>
        <w:t xml:space="preserve"> </w:t>
      </w:r>
      <w:r w:rsidR="00245EE2" w:rsidRPr="00245EE2">
        <w:rPr>
          <w:rFonts w:ascii="Times New Roman" w:hAnsi="Times New Roman" w:cs="Times New Roman"/>
          <w:sz w:val="28"/>
          <w:szCs w:val="28"/>
        </w:rPr>
        <w:t xml:space="preserve">Седых </w:t>
      </w:r>
      <w:proofErr w:type="gramStart"/>
      <w:r w:rsidR="00245EE2" w:rsidRPr="00245EE2">
        <w:rPr>
          <w:rFonts w:ascii="Times New Roman" w:hAnsi="Times New Roman" w:cs="Times New Roman"/>
          <w:sz w:val="28"/>
          <w:szCs w:val="28"/>
        </w:rPr>
        <w:t>С.Л.,</w:t>
      </w:r>
      <w:proofErr w:type="spellStart"/>
      <w:r w:rsidR="00245EE2" w:rsidRPr="00245EE2">
        <w:rPr>
          <w:rFonts w:ascii="Times New Roman" w:hAnsi="Times New Roman" w:cs="Times New Roman"/>
          <w:sz w:val="28"/>
          <w:szCs w:val="28"/>
        </w:rPr>
        <w:t>ЛебедеваТ.Ю</w:t>
      </w:r>
      <w:proofErr w:type="spellEnd"/>
      <w:r w:rsidR="00245EE2" w:rsidRPr="00245E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5EE2" w:rsidRPr="00245EE2">
        <w:rPr>
          <w:rFonts w:ascii="Times New Roman" w:hAnsi="Times New Roman" w:cs="Times New Roman"/>
          <w:sz w:val="28"/>
          <w:szCs w:val="28"/>
        </w:rPr>
        <w:t>,</w:t>
      </w:r>
      <w:r w:rsidR="00C6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EE2" w:rsidRPr="00245EE2">
        <w:rPr>
          <w:rFonts w:ascii="Times New Roman" w:hAnsi="Times New Roman" w:cs="Times New Roman"/>
          <w:sz w:val="28"/>
          <w:szCs w:val="28"/>
        </w:rPr>
        <w:t>ШалимоваН</w:t>
      </w:r>
      <w:proofErr w:type="spellEnd"/>
      <w:r w:rsidR="00245EE2" w:rsidRPr="00245EE2">
        <w:rPr>
          <w:rFonts w:ascii="Times New Roman" w:hAnsi="Times New Roman" w:cs="Times New Roman"/>
          <w:sz w:val="28"/>
          <w:szCs w:val="28"/>
        </w:rPr>
        <w:t>. С.</w:t>
      </w:r>
      <w:r w:rsidR="00245EE2">
        <w:rPr>
          <w:rFonts w:ascii="Times New Roman" w:hAnsi="Times New Roman" w:cs="Times New Roman"/>
          <w:sz w:val="28"/>
          <w:szCs w:val="28"/>
        </w:rPr>
        <w:t xml:space="preserve"> </w:t>
      </w:r>
      <w:r w:rsidRPr="00245EE2">
        <w:rPr>
          <w:rFonts w:ascii="Times New Roman" w:hAnsi="Times New Roman" w:cs="Times New Roman"/>
          <w:sz w:val="28"/>
          <w:szCs w:val="28"/>
        </w:rPr>
        <w:t>музыкальные руководители МДОБУ «ДСКВ «Южный» г. Всеволожска</w:t>
      </w:r>
    </w:p>
    <w:p w:rsidR="004442E8" w:rsidRDefault="004442E8" w:rsidP="00245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2E8" w:rsidRPr="003D4A73" w:rsidRDefault="004442E8" w:rsidP="00245E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42E8">
        <w:rPr>
          <w:rFonts w:ascii="Times New Roman" w:hAnsi="Times New Roman" w:cs="Times New Roman"/>
          <w:b/>
          <w:sz w:val="28"/>
          <w:szCs w:val="28"/>
        </w:rPr>
        <w:t xml:space="preserve">Методическая тема: </w:t>
      </w:r>
      <w:r w:rsidRPr="003D4A73">
        <w:rPr>
          <w:rFonts w:ascii="Times New Roman" w:hAnsi="Times New Roman" w:cs="Times New Roman"/>
          <w:b/>
          <w:sz w:val="28"/>
          <w:szCs w:val="28"/>
        </w:rPr>
        <w:t>Развитие музыкально – ритмических движений у детей старшего дошкольного возраста по средствам игровых технологий.</w:t>
      </w:r>
    </w:p>
    <w:p w:rsidR="00245EE2" w:rsidRDefault="00245EE2" w:rsidP="00AA552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42E8" w:rsidRPr="004442E8" w:rsidRDefault="004442E8" w:rsidP="00C63B7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4442E8">
        <w:rPr>
          <w:rFonts w:ascii="Times New Roman" w:hAnsi="Times New Roman" w:cs="Times New Roman"/>
          <w:b/>
          <w:i/>
          <w:sz w:val="28"/>
          <w:szCs w:val="28"/>
        </w:rPr>
        <w:t>: развитие музыкально</w:t>
      </w:r>
      <w:r w:rsidR="003D4A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42E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D4A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442E8">
        <w:rPr>
          <w:rFonts w:ascii="Times New Roman" w:hAnsi="Times New Roman" w:cs="Times New Roman"/>
          <w:b/>
          <w:i/>
          <w:sz w:val="28"/>
          <w:szCs w:val="28"/>
        </w:rPr>
        <w:t>ритмических  движений</w:t>
      </w:r>
      <w:proofErr w:type="gramEnd"/>
      <w:r w:rsidRPr="004442E8">
        <w:rPr>
          <w:rFonts w:ascii="Times New Roman" w:hAnsi="Times New Roman" w:cs="Times New Roman"/>
          <w:b/>
          <w:i/>
          <w:sz w:val="28"/>
          <w:szCs w:val="28"/>
        </w:rPr>
        <w:t xml:space="preserve">  у старших дошкольников средствами игровых технологий в единой системе –образовательной деятельности, повседневной жизни, праздниках и развлечениях дошкольника.</w:t>
      </w:r>
    </w:p>
    <w:p w:rsidR="004442E8" w:rsidRPr="004442E8" w:rsidRDefault="004442E8" w:rsidP="004442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442E8" w:rsidRDefault="004442E8" w:rsidP="004442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3B75" w:rsidRDefault="00C63B75" w:rsidP="00C63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3B75" w:rsidRPr="00C63B75" w:rsidRDefault="00C63B75" w:rsidP="00ED3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B75">
        <w:rPr>
          <w:rFonts w:ascii="Times New Roman" w:hAnsi="Times New Roman" w:cs="Times New Roman"/>
          <w:sz w:val="28"/>
          <w:szCs w:val="28"/>
        </w:rPr>
        <w:t>1.</w:t>
      </w:r>
      <w:r w:rsidR="00ED3C23">
        <w:rPr>
          <w:rFonts w:ascii="Times New Roman" w:hAnsi="Times New Roman" w:cs="Times New Roman"/>
          <w:sz w:val="28"/>
          <w:szCs w:val="28"/>
        </w:rPr>
        <w:t xml:space="preserve"> </w:t>
      </w:r>
      <w:r w:rsidRPr="00C63B75">
        <w:rPr>
          <w:rFonts w:ascii="Times New Roman" w:hAnsi="Times New Roman" w:cs="Times New Roman"/>
          <w:sz w:val="28"/>
          <w:szCs w:val="28"/>
        </w:rPr>
        <w:t>Обеспечение качественного методического сопровождения</w:t>
      </w:r>
      <w:r w:rsidRPr="00C63B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63B75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C63B75" w:rsidRPr="00C63B75" w:rsidRDefault="00C63B75" w:rsidP="00ED3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B75">
        <w:rPr>
          <w:rFonts w:ascii="Times New Roman" w:hAnsi="Times New Roman" w:cs="Times New Roman"/>
          <w:sz w:val="28"/>
          <w:szCs w:val="28"/>
        </w:rPr>
        <w:t>2.</w:t>
      </w:r>
      <w:r w:rsidR="00ED3C23">
        <w:rPr>
          <w:rFonts w:ascii="Times New Roman" w:hAnsi="Times New Roman" w:cs="Times New Roman"/>
          <w:sz w:val="28"/>
          <w:szCs w:val="28"/>
        </w:rPr>
        <w:t xml:space="preserve"> </w:t>
      </w:r>
      <w:r w:rsidRPr="00C63B75">
        <w:rPr>
          <w:rFonts w:ascii="Times New Roman" w:hAnsi="Times New Roman" w:cs="Times New Roman"/>
          <w:sz w:val="28"/>
          <w:szCs w:val="28"/>
        </w:rPr>
        <w:t>Развитие музыкально-</w:t>
      </w:r>
      <w:r w:rsidR="00ED3C23">
        <w:rPr>
          <w:rFonts w:ascii="Times New Roman" w:hAnsi="Times New Roman" w:cs="Times New Roman"/>
          <w:sz w:val="28"/>
          <w:szCs w:val="28"/>
        </w:rPr>
        <w:t>ритмических движений дошкольников.</w:t>
      </w:r>
    </w:p>
    <w:p w:rsidR="00C63B75" w:rsidRPr="00C63B75" w:rsidRDefault="00C63B75" w:rsidP="00ED3C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B75">
        <w:rPr>
          <w:rFonts w:ascii="Times New Roman" w:hAnsi="Times New Roman" w:cs="Times New Roman"/>
          <w:sz w:val="28"/>
          <w:szCs w:val="28"/>
        </w:rPr>
        <w:t>3.</w:t>
      </w:r>
      <w:r w:rsidR="00ED3C23">
        <w:rPr>
          <w:rFonts w:ascii="Times New Roman" w:hAnsi="Times New Roman" w:cs="Times New Roman"/>
          <w:sz w:val="28"/>
          <w:szCs w:val="28"/>
        </w:rPr>
        <w:t xml:space="preserve"> С</w:t>
      </w:r>
      <w:r w:rsidRPr="00C63B75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ED3C23" w:rsidRPr="00C63B75">
        <w:rPr>
          <w:rFonts w:ascii="Times New Roman" w:hAnsi="Times New Roman" w:cs="Times New Roman"/>
          <w:sz w:val="28"/>
          <w:szCs w:val="28"/>
        </w:rPr>
        <w:t>условий для</w:t>
      </w:r>
      <w:r w:rsidRPr="00C63B75">
        <w:rPr>
          <w:rFonts w:ascii="Times New Roman" w:hAnsi="Times New Roman" w:cs="Times New Roman"/>
          <w:sz w:val="28"/>
          <w:szCs w:val="28"/>
        </w:rPr>
        <w:t xml:space="preserve"> </w:t>
      </w:r>
      <w:r w:rsidR="00ED3C23" w:rsidRPr="00C63B75">
        <w:rPr>
          <w:rFonts w:ascii="Times New Roman" w:hAnsi="Times New Roman" w:cs="Times New Roman"/>
          <w:sz w:val="28"/>
          <w:szCs w:val="28"/>
        </w:rPr>
        <w:t>формирования личностных</w:t>
      </w:r>
      <w:r w:rsidRPr="00C63B75">
        <w:rPr>
          <w:rFonts w:ascii="Times New Roman" w:hAnsi="Times New Roman" w:cs="Times New Roman"/>
          <w:sz w:val="28"/>
          <w:szCs w:val="28"/>
        </w:rPr>
        <w:t xml:space="preserve"> </w:t>
      </w:r>
      <w:r w:rsidR="00ED3C23" w:rsidRPr="00C63B75">
        <w:rPr>
          <w:rFonts w:ascii="Times New Roman" w:hAnsi="Times New Roman" w:cs="Times New Roman"/>
          <w:sz w:val="28"/>
          <w:szCs w:val="28"/>
        </w:rPr>
        <w:t>мотивов профессионального</w:t>
      </w:r>
      <w:r w:rsidRPr="00C63B75">
        <w:rPr>
          <w:rFonts w:ascii="Times New Roman" w:hAnsi="Times New Roman" w:cs="Times New Roman"/>
          <w:sz w:val="28"/>
          <w:szCs w:val="28"/>
        </w:rPr>
        <w:t xml:space="preserve">, культурного и </w:t>
      </w:r>
      <w:r w:rsidR="00ED3C23">
        <w:rPr>
          <w:rFonts w:ascii="Times New Roman" w:hAnsi="Times New Roman" w:cs="Times New Roman"/>
          <w:sz w:val="28"/>
          <w:szCs w:val="28"/>
        </w:rPr>
        <w:t>творческого роста педагогов.</w:t>
      </w:r>
    </w:p>
    <w:p w:rsidR="00C63B75" w:rsidRPr="00C63B75" w:rsidRDefault="00C63B75" w:rsidP="00ED3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B75">
        <w:rPr>
          <w:rFonts w:ascii="Times New Roman" w:hAnsi="Times New Roman" w:cs="Times New Roman"/>
          <w:sz w:val="28"/>
          <w:szCs w:val="28"/>
        </w:rPr>
        <w:t>4.</w:t>
      </w:r>
      <w:r w:rsidR="00ED3C23">
        <w:rPr>
          <w:rFonts w:ascii="Times New Roman" w:hAnsi="Times New Roman" w:cs="Times New Roman"/>
          <w:sz w:val="28"/>
          <w:szCs w:val="28"/>
        </w:rPr>
        <w:t xml:space="preserve"> </w:t>
      </w:r>
      <w:r w:rsidRPr="00C63B75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передового педагогического опыта педагогов: </w:t>
      </w:r>
      <w:r w:rsidR="00ED3C23" w:rsidRPr="00C63B75">
        <w:rPr>
          <w:rFonts w:ascii="Times New Roman" w:hAnsi="Times New Roman" w:cs="Times New Roman"/>
          <w:sz w:val="28"/>
          <w:szCs w:val="28"/>
        </w:rPr>
        <w:t>проведение мастер</w:t>
      </w:r>
      <w:r w:rsidRPr="00C63B75">
        <w:rPr>
          <w:rFonts w:ascii="Times New Roman" w:hAnsi="Times New Roman" w:cs="Times New Roman"/>
          <w:sz w:val="28"/>
          <w:szCs w:val="28"/>
        </w:rPr>
        <w:t xml:space="preserve"> — классов, открытых просмотров, проблемных семинаров.</w:t>
      </w:r>
    </w:p>
    <w:p w:rsidR="00C63B75" w:rsidRPr="00C63B75" w:rsidRDefault="00C63B75" w:rsidP="00C63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42E8" w:rsidRPr="00C63B75" w:rsidRDefault="004442E8" w:rsidP="00C63B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442E8" w:rsidRDefault="004442E8" w:rsidP="00444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0E8" w:rsidRDefault="006070E8" w:rsidP="0060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EAA" w:rsidRDefault="00D85EAA" w:rsidP="00607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EAA" w:rsidRDefault="00D85EAA" w:rsidP="00607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EAA" w:rsidRDefault="00D85EAA" w:rsidP="00607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EAA" w:rsidRDefault="00D85EAA" w:rsidP="00607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EAA" w:rsidRDefault="00D85EAA" w:rsidP="00607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894" w:rsidRDefault="00F12894" w:rsidP="00607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DE" w:rsidRDefault="00154EDE" w:rsidP="00607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C23" w:rsidRDefault="00ED3C23" w:rsidP="00444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C23" w:rsidRDefault="00ED3C23" w:rsidP="00444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C23" w:rsidRDefault="00ED3C23" w:rsidP="00444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C23" w:rsidRDefault="00ED3C23" w:rsidP="00444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C23" w:rsidRDefault="00ED3C23" w:rsidP="00444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C23" w:rsidRDefault="00ED3C23" w:rsidP="00444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914" w:rsidRDefault="004442E8" w:rsidP="00444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</w:t>
      </w:r>
      <w:r w:rsidRPr="006070E8">
        <w:rPr>
          <w:rFonts w:ascii="Times New Roman" w:hAnsi="Times New Roman" w:cs="Times New Roman"/>
          <w:b/>
          <w:sz w:val="28"/>
          <w:szCs w:val="28"/>
        </w:rPr>
        <w:t xml:space="preserve"> работы методического объединения музыкальных руководителей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0E8">
        <w:rPr>
          <w:rFonts w:ascii="Times New Roman" w:hAnsi="Times New Roman" w:cs="Times New Roman"/>
          <w:b/>
          <w:sz w:val="28"/>
          <w:szCs w:val="28"/>
        </w:rPr>
        <w:t>МДОБУ «Д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070E8">
        <w:rPr>
          <w:rFonts w:ascii="Times New Roman" w:hAnsi="Times New Roman" w:cs="Times New Roman"/>
          <w:b/>
          <w:sz w:val="28"/>
          <w:szCs w:val="28"/>
        </w:rPr>
        <w:t>КВ «Южный»</w:t>
      </w:r>
      <w:r w:rsidR="00B439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0E8" w:rsidRPr="00655B3B" w:rsidRDefault="00B43914" w:rsidP="00444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– 2022 уч.</w:t>
      </w:r>
      <w:r w:rsidR="00E715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4"/>
        <w:tblpPr w:leftFromText="180" w:rightFromText="180" w:vertAnchor="page" w:horzAnchor="margin" w:tblpX="-636" w:tblpY="2371"/>
        <w:tblW w:w="11092" w:type="dxa"/>
        <w:tblLayout w:type="fixed"/>
        <w:tblLook w:val="04A0" w:firstRow="1" w:lastRow="0" w:firstColumn="1" w:lastColumn="0" w:noHBand="0" w:noVBand="1"/>
      </w:tblPr>
      <w:tblGrid>
        <w:gridCol w:w="1419"/>
        <w:gridCol w:w="3827"/>
        <w:gridCol w:w="1843"/>
        <w:gridCol w:w="2126"/>
        <w:gridCol w:w="1877"/>
      </w:tblGrid>
      <w:tr w:rsidR="00F215A5" w:rsidRPr="0027561B" w:rsidTr="00747A64">
        <w:tc>
          <w:tcPr>
            <w:tcW w:w="1419" w:type="dxa"/>
          </w:tcPr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6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B901CA" w:rsidRPr="0027561B" w:rsidRDefault="00B901CA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мероприятие</w:t>
            </w:r>
          </w:p>
        </w:tc>
        <w:tc>
          <w:tcPr>
            <w:tcW w:w="1843" w:type="dxa"/>
          </w:tcPr>
          <w:p w:rsidR="00B901CA" w:rsidRPr="0027561B" w:rsidRDefault="00B901CA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B">
              <w:rPr>
                <w:rFonts w:ascii="Times New Roman" w:hAnsi="Times New Roman" w:cs="Times New Roman"/>
                <w:sz w:val="24"/>
                <w:szCs w:val="24"/>
              </w:rPr>
              <w:t>Форма проведение</w:t>
            </w:r>
          </w:p>
        </w:tc>
        <w:tc>
          <w:tcPr>
            <w:tcW w:w="2126" w:type="dxa"/>
          </w:tcPr>
          <w:p w:rsidR="00B901CA" w:rsidRPr="0027561B" w:rsidRDefault="00B901CA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77" w:type="dxa"/>
          </w:tcPr>
          <w:p w:rsidR="00B901CA" w:rsidRPr="0027561B" w:rsidRDefault="00B901CA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215A5" w:rsidRPr="0027561B" w:rsidTr="00747A64">
        <w:tc>
          <w:tcPr>
            <w:tcW w:w="1419" w:type="dxa"/>
          </w:tcPr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6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6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8C7344" w:rsidRPr="00B901CA" w:rsidRDefault="00B901CA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CA">
              <w:rPr>
                <w:rFonts w:ascii="Times New Roman" w:hAnsi="Times New Roman" w:cs="Times New Roman"/>
                <w:sz w:val="24"/>
                <w:szCs w:val="24"/>
              </w:rPr>
              <w:t>Информационное совещание</w:t>
            </w:r>
          </w:p>
          <w:p w:rsidR="00B901CA" w:rsidRPr="0027561B" w:rsidRDefault="00B901CA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901CA" w:rsidRPr="00B901CA" w:rsidRDefault="00B901CA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C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консультация, анкетирование </w:t>
            </w:r>
          </w:p>
          <w:p w:rsidR="00B901CA" w:rsidRPr="0027561B" w:rsidRDefault="00B901CA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01CA" w:rsidRPr="0027561B" w:rsidRDefault="00E77501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F215A5" w:rsidRPr="00F2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5A5" w:rsidRPr="00F215A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End"/>
            <w:r w:rsidR="00F215A5" w:rsidRPr="00F215A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руководителей  </w:t>
            </w:r>
            <w:r w:rsidR="00F215A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4391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454A58">
              <w:rPr>
                <w:rFonts w:ascii="Times New Roman" w:hAnsi="Times New Roman" w:cs="Times New Roman"/>
                <w:sz w:val="24"/>
                <w:szCs w:val="24"/>
              </w:rPr>
              <w:t xml:space="preserve"> - 2021</w:t>
            </w:r>
            <w:r w:rsidR="00F215A5" w:rsidRPr="00F215A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п</w:t>
            </w:r>
            <w:r w:rsidR="00454A58">
              <w:rPr>
                <w:rFonts w:ascii="Times New Roman" w:hAnsi="Times New Roman" w:cs="Times New Roman"/>
                <w:sz w:val="24"/>
                <w:szCs w:val="24"/>
              </w:rPr>
              <w:t>лана работы на 2021-2022</w:t>
            </w:r>
            <w:r w:rsidR="003E669D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877" w:type="dxa"/>
          </w:tcPr>
          <w:p w:rsidR="00B901CA" w:rsidRDefault="008C734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Уметбаева А. Г.</w:t>
            </w:r>
            <w:r w:rsidR="001E6D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6D8C" w:rsidRDefault="001E6D8C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МО;</w:t>
            </w:r>
          </w:p>
          <w:p w:rsidR="00454A58" w:rsidRDefault="001E6D8C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Т. Ю., </w:t>
            </w:r>
          </w:p>
          <w:p w:rsidR="00454A58" w:rsidRDefault="00454A58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С.Л.,</w:t>
            </w:r>
          </w:p>
          <w:p w:rsidR="00454A58" w:rsidRDefault="00454A58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 Н.С.,</w:t>
            </w:r>
          </w:p>
          <w:p w:rsidR="001E6D8C" w:rsidRPr="0027561B" w:rsidRDefault="001E6D8C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F215A5" w:rsidRPr="0027561B" w:rsidTr="00747A64">
        <w:tc>
          <w:tcPr>
            <w:tcW w:w="1419" w:type="dxa"/>
          </w:tcPr>
          <w:p w:rsidR="00B901CA" w:rsidRPr="0027561B" w:rsidRDefault="008C7344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1CA" w:rsidRPr="00275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6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6D8C" w:rsidRDefault="008C734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E6D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3914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технологий в музыкально – ритмических упражнениях»</w:t>
            </w:r>
          </w:p>
          <w:p w:rsidR="001E6D8C" w:rsidRDefault="001E6D8C" w:rsidP="00747A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="00E77501">
              <w:rPr>
                <w:rFonts w:ascii="Times New Roman" w:hAnsi="Times New Roman" w:cs="Times New Roman"/>
                <w:sz w:val="24"/>
                <w:szCs w:val="24"/>
              </w:rPr>
              <w:t>ация для педагогов.</w:t>
            </w:r>
          </w:p>
          <w:p w:rsidR="001E6D8C" w:rsidRDefault="001E6D8C" w:rsidP="00747A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="00E77501">
              <w:rPr>
                <w:rFonts w:ascii="Times New Roman" w:hAnsi="Times New Roman" w:cs="Times New Roman"/>
                <w:sz w:val="24"/>
                <w:szCs w:val="24"/>
              </w:rPr>
              <w:t>ация для родителей.</w:t>
            </w:r>
            <w:r w:rsidRPr="001E6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1CA" w:rsidRPr="0006793E" w:rsidRDefault="001E6D8C" w:rsidP="00747A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детей </w:t>
            </w:r>
            <w:r w:rsidR="00B43914">
              <w:rPr>
                <w:rFonts w:ascii="Times New Roman" w:hAnsi="Times New Roman" w:cs="Times New Roman"/>
                <w:sz w:val="24"/>
                <w:szCs w:val="24"/>
              </w:rPr>
              <w:t xml:space="preserve">старшей возрастной группы </w:t>
            </w:r>
            <w:proofErr w:type="gramStart"/>
            <w:r w:rsidR="00B43914">
              <w:rPr>
                <w:rFonts w:ascii="Times New Roman" w:hAnsi="Times New Roman" w:cs="Times New Roman"/>
                <w:sz w:val="24"/>
                <w:szCs w:val="24"/>
              </w:rPr>
              <w:t>ЗПР(</w:t>
            </w:r>
            <w:proofErr w:type="gramEnd"/>
            <w:r w:rsidR="00B43914">
              <w:rPr>
                <w:rFonts w:ascii="Times New Roman" w:hAnsi="Times New Roman" w:cs="Times New Roman"/>
                <w:sz w:val="24"/>
                <w:szCs w:val="24"/>
              </w:rPr>
              <w:t xml:space="preserve">6-7-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взрослых</w:t>
            </w:r>
            <w:r w:rsidR="00B439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3914">
              <w:rPr>
                <w:rFonts w:ascii="Times New Roman" w:hAnsi="Times New Roman" w:cs="Times New Roman"/>
                <w:sz w:val="24"/>
                <w:szCs w:val="24"/>
              </w:rPr>
              <w:t>В ритмы дружно мы играем и друг другу помогаем</w:t>
            </w:r>
            <w:r w:rsidR="0006793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6793E" w:rsidRPr="0006793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занятие</w:t>
            </w:r>
          </w:p>
          <w:p w:rsidR="001E6D8C" w:rsidRPr="0006793E" w:rsidRDefault="001E6D8C" w:rsidP="00747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D8C" w:rsidRPr="0027561B" w:rsidRDefault="001E6D8C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01CA" w:rsidRPr="0027561B" w:rsidRDefault="001E6D8C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детей, музыкального руководителя</w:t>
            </w:r>
            <w:r w:rsidR="00B43914">
              <w:rPr>
                <w:rFonts w:ascii="Times New Roman" w:hAnsi="Times New Roman" w:cs="Times New Roman"/>
                <w:sz w:val="24"/>
                <w:szCs w:val="24"/>
              </w:rPr>
              <w:t>, воспитателя и логопеда</w:t>
            </w:r>
          </w:p>
        </w:tc>
        <w:tc>
          <w:tcPr>
            <w:tcW w:w="2126" w:type="dxa"/>
          </w:tcPr>
          <w:p w:rsidR="00B901CA" w:rsidRPr="0027561B" w:rsidRDefault="00BF2744" w:rsidP="00B1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43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6FF">
              <w:t xml:space="preserve"> </w:t>
            </w:r>
            <w:r w:rsidR="00B166FF" w:rsidRPr="00B166FF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="00B166FF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(нормализация темпа и </w:t>
            </w:r>
            <w:r w:rsidR="00B166FF" w:rsidRPr="00B166FF">
              <w:rPr>
                <w:rFonts w:ascii="Times New Roman" w:hAnsi="Times New Roman" w:cs="Times New Roman"/>
                <w:sz w:val="24"/>
                <w:szCs w:val="24"/>
              </w:rPr>
              <w:t>ритма)</w:t>
            </w:r>
            <w:r w:rsidR="00B166FF">
              <w:rPr>
                <w:rFonts w:ascii="Times New Roman" w:hAnsi="Times New Roman" w:cs="Times New Roman"/>
                <w:sz w:val="24"/>
                <w:szCs w:val="24"/>
              </w:rPr>
              <w:t>, формирование умственных умений и действий, развитие коммуникативных способностей</w:t>
            </w:r>
            <w:r w:rsidR="00B166FF" w:rsidRPr="00B166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B901CA" w:rsidRPr="0027561B" w:rsidRDefault="00B901CA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B">
              <w:rPr>
                <w:rFonts w:ascii="Times New Roman" w:hAnsi="Times New Roman" w:cs="Times New Roman"/>
                <w:sz w:val="24"/>
                <w:szCs w:val="24"/>
              </w:rPr>
              <w:t>Лебедева Т. Ю.</w:t>
            </w:r>
          </w:p>
        </w:tc>
      </w:tr>
      <w:tr w:rsidR="00F215A5" w:rsidRPr="0027561B" w:rsidTr="00747A64">
        <w:tc>
          <w:tcPr>
            <w:tcW w:w="1419" w:type="dxa"/>
          </w:tcPr>
          <w:p w:rsidR="00B901CA" w:rsidRPr="0027561B" w:rsidRDefault="008C7344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1CA" w:rsidRPr="00275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A" w:rsidRPr="0027561B" w:rsidRDefault="009833C0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66FF" w:rsidRDefault="00F320DE" w:rsidP="00F320DE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A69B9">
              <w:rPr>
                <w:rFonts w:ascii="Times New Roman" w:hAnsi="Times New Roman" w:cs="Times New Roman"/>
                <w:color w:val="auto"/>
              </w:rPr>
              <w:t>Тема</w:t>
            </w:r>
            <w:r w:rsidRPr="007A69B9">
              <w:rPr>
                <w:b/>
                <w:color w:val="auto"/>
                <w:sz w:val="28"/>
                <w:szCs w:val="28"/>
              </w:rPr>
              <w:t xml:space="preserve">: </w:t>
            </w:r>
            <w:r w:rsidR="00B166FF">
              <w:rPr>
                <w:rFonts w:ascii="Times New Roman" w:hAnsi="Times New Roman" w:cs="Times New Roman"/>
                <w:color w:val="auto"/>
                <w:kern w:val="24"/>
              </w:rPr>
              <w:t xml:space="preserve">«Формирование ритмичности речи, выразительности движений в нужном темпе и ритме» </w:t>
            </w:r>
          </w:p>
          <w:p w:rsidR="00F320DE" w:rsidRPr="00FD1F29" w:rsidRDefault="00B166FF" w:rsidP="00F320DE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kern w:val="24"/>
              </w:rPr>
            </w:pPr>
            <w:r>
              <w:rPr>
                <w:rFonts w:ascii="Times New Roman" w:hAnsi="Times New Roman" w:cs="Times New Roman"/>
                <w:color w:val="auto"/>
                <w:kern w:val="24"/>
              </w:rPr>
              <w:t>(Фольклор)</w:t>
            </w:r>
            <w:r w:rsidR="00F320DE" w:rsidRPr="007A69B9">
              <w:rPr>
                <w:b/>
                <w:color w:val="auto"/>
              </w:rPr>
              <w:t xml:space="preserve"> </w:t>
            </w:r>
            <w:r w:rsidR="00FD1F29" w:rsidRPr="00FD1F29">
              <w:rPr>
                <w:color w:val="auto"/>
              </w:rPr>
              <w:t>«игры со словом»</w:t>
            </w:r>
          </w:p>
          <w:p w:rsidR="000F7488" w:rsidRDefault="001E6D8C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7488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и родителей</w:t>
            </w:r>
            <w:r w:rsidR="00E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D8C" w:rsidRDefault="00E77501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F29">
              <w:rPr>
                <w:rFonts w:ascii="Times New Roman" w:hAnsi="Times New Roman" w:cs="Times New Roman"/>
                <w:sz w:val="24"/>
                <w:szCs w:val="24"/>
              </w:rPr>
              <w:t xml:space="preserve">. «В гостях у бабушки – </w:t>
            </w:r>
            <w:proofErr w:type="spellStart"/>
            <w:r w:rsidR="00FD1F29">
              <w:rPr>
                <w:rFonts w:ascii="Times New Roman" w:hAnsi="Times New Roman" w:cs="Times New Roman"/>
                <w:sz w:val="24"/>
                <w:szCs w:val="24"/>
              </w:rPr>
              <w:t>Забавушки</w:t>
            </w:r>
            <w:proofErr w:type="spellEnd"/>
            <w:r w:rsidR="00FD1F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D1F29" w:rsidRPr="0006793E">
              <w:rPr>
                <w:rFonts w:ascii="Times New Roman" w:hAnsi="Times New Roman" w:cs="Times New Roman"/>
                <w:b/>
                <w:sz w:val="24"/>
                <w:szCs w:val="24"/>
              </w:rPr>
              <w:t>- развлечение.</w:t>
            </w:r>
          </w:p>
          <w:p w:rsidR="00D70629" w:rsidRDefault="00D70629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возрастная г</w:t>
            </w:r>
            <w:r w:rsidR="0006793E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69D" w:rsidRPr="0027561B" w:rsidRDefault="00D70629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(5-6-лет)</w:t>
            </w:r>
          </w:p>
        </w:tc>
        <w:tc>
          <w:tcPr>
            <w:tcW w:w="1843" w:type="dxa"/>
          </w:tcPr>
          <w:p w:rsidR="00B901CA" w:rsidRPr="0027561B" w:rsidRDefault="00B901CA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B">
              <w:rPr>
                <w:rFonts w:ascii="Times New Roman" w:hAnsi="Times New Roman" w:cs="Times New Roman"/>
                <w:sz w:val="24"/>
                <w:szCs w:val="24"/>
              </w:rPr>
              <w:t>Совместная музыкально – игровая деятельность</w:t>
            </w:r>
            <w:r w:rsidR="00E7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514"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 w:rsidR="00E7750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руководителя, учителя-логопеда, воспитателя.</w:t>
            </w:r>
          </w:p>
        </w:tc>
        <w:tc>
          <w:tcPr>
            <w:tcW w:w="2126" w:type="dxa"/>
          </w:tcPr>
          <w:p w:rsidR="00B901CA" w:rsidRPr="0027561B" w:rsidRDefault="00EA70E7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B901CA" w:rsidRPr="0027561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</w:t>
            </w:r>
            <w:r w:rsidR="00FD1F29">
              <w:rPr>
                <w:rFonts w:ascii="Times New Roman" w:hAnsi="Times New Roman" w:cs="Times New Roman"/>
                <w:sz w:val="24"/>
                <w:szCs w:val="24"/>
              </w:rPr>
              <w:t>но – ритмических движений,</w:t>
            </w:r>
            <w:r w:rsidR="00B901CA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и речевых навыков </w:t>
            </w:r>
            <w:r w:rsidR="00B901CA" w:rsidRPr="006070E8">
              <w:rPr>
                <w:rFonts w:ascii="Times New Roman" w:hAnsi="Times New Roman" w:cs="Times New Roman"/>
                <w:sz w:val="24"/>
                <w:szCs w:val="24"/>
              </w:rPr>
              <w:t>при испо</w:t>
            </w:r>
            <w:r w:rsidR="009833C0">
              <w:rPr>
                <w:rFonts w:ascii="Times New Roman" w:hAnsi="Times New Roman" w:cs="Times New Roman"/>
                <w:sz w:val="24"/>
                <w:szCs w:val="24"/>
              </w:rPr>
              <w:t xml:space="preserve">льзовании </w:t>
            </w:r>
            <w:r w:rsidR="00FD1F29">
              <w:rPr>
                <w:rFonts w:ascii="Times New Roman" w:hAnsi="Times New Roman" w:cs="Times New Roman"/>
                <w:sz w:val="24"/>
                <w:szCs w:val="24"/>
              </w:rPr>
              <w:t>песенного,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танцевального и  </w:t>
            </w:r>
            <w:r w:rsidR="00E77501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творчества</w:t>
            </w:r>
            <w:r w:rsidR="009833C0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</w:t>
            </w:r>
            <w:r w:rsidR="00B901CA" w:rsidRPr="00607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B901CA" w:rsidRPr="0027561B" w:rsidRDefault="00FD1F29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С. Л.</w:t>
            </w:r>
          </w:p>
        </w:tc>
      </w:tr>
      <w:tr w:rsidR="00F215A5" w:rsidRPr="0027561B" w:rsidTr="00747A64">
        <w:tc>
          <w:tcPr>
            <w:tcW w:w="1419" w:type="dxa"/>
          </w:tcPr>
          <w:p w:rsidR="00B901CA" w:rsidRDefault="008C7344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1CA" w:rsidRPr="00275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C15" w:rsidRPr="0027561B" w:rsidRDefault="00FD1F29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693B" w:rsidRDefault="007D2A7B" w:rsidP="00A8693B">
            <w:pPr>
              <w:pStyle w:val="3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A8693B">
              <w:rPr>
                <w:rFonts w:ascii="Times New Roman" w:hAnsi="Times New Roman" w:cs="Times New Roman"/>
                <w:color w:val="auto"/>
              </w:rPr>
              <w:lastRenderedPageBreak/>
              <w:t>Тема</w:t>
            </w:r>
            <w:r w:rsidR="005D0D51" w:rsidRPr="00A8693B">
              <w:rPr>
                <w:rFonts w:ascii="Times New Roman" w:hAnsi="Times New Roman" w:cs="Times New Roman"/>
                <w:color w:val="auto"/>
              </w:rPr>
              <w:t>:</w:t>
            </w:r>
            <w:r w:rsidR="00EA70E7">
              <w:t xml:space="preserve"> </w:t>
            </w:r>
            <w:r w:rsidR="00FD1F29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«Развитие </w:t>
            </w:r>
            <w:r w:rsidR="0006793E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вокально – слуховой и двигательной координации с пением»</w:t>
            </w:r>
          </w:p>
          <w:p w:rsidR="005D0D51" w:rsidRDefault="005D0D51" w:rsidP="00A8693B">
            <w:pPr>
              <w:pStyle w:val="a6"/>
              <w:rPr>
                <w:sz w:val="26"/>
                <w:szCs w:val="26"/>
                <w:lang w:eastAsia="ru-RU"/>
              </w:rPr>
            </w:pPr>
          </w:p>
          <w:p w:rsidR="000F7488" w:rsidRDefault="00E71514" w:rsidP="00E7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7488" w:rsidRPr="00E7151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181383" w:rsidRPr="00E71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488" w:rsidRPr="00E715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D5A0E" w:rsidRPr="00E7151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514" w:rsidRPr="00E71514" w:rsidRDefault="00E71514" w:rsidP="00E715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5A0E" w:rsidRPr="00E71514" w:rsidRDefault="00E71514" w:rsidP="00E715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2.</w:t>
            </w:r>
            <w:r w:rsidR="009D5A0E" w:rsidRPr="00E71514">
              <w:rPr>
                <w:rFonts w:ascii="Times New Roman" w:hAnsi="Times New Roman" w:cs="Times New Roman"/>
                <w:b/>
                <w:lang w:eastAsia="ru-RU"/>
              </w:rPr>
              <w:t>Индивидуальная работа с подгруппой детей с ТНР</w:t>
            </w:r>
          </w:p>
          <w:p w:rsidR="00F320DE" w:rsidRPr="009D5A0E" w:rsidRDefault="009D5A0E" w:rsidP="009D5A0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A0E">
              <w:rPr>
                <w:rFonts w:ascii="Times New Roman" w:hAnsi="Times New Roman" w:cs="Times New Roman"/>
                <w:b/>
                <w:lang w:eastAsia="ru-RU"/>
              </w:rPr>
              <w:t xml:space="preserve"> (6 -7 лет</w:t>
            </w:r>
          </w:p>
          <w:p w:rsidR="000F7488" w:rsidRPr="005D0D51" w:rsidRDefault="000F7488" w:rsidP="005D0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01CA" w:rsidRDefault="00B901CA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69D" w:rsidRDefault="00C34ECB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B">
              <w:rPr>
                <w:rFonts w:ascii="Times New Roman" w:hAnsi="Times New Roman" w:cs="Times New Roman"/>
                <w:sz w:val="24"/>
                <w:szCs w:val="24"/>
              </w:rPr>
              <w:t>Совместная музыкально – игровая деятельность</w:t>
            </w:r>
            <w:r w:rsidR="00E71514">
              <w:rPr>
                <w:rFonts w:ascii="Times New Roman" w:hAnsi="Times New Roman" w:cs="Times New Roman"/>
                <w:sz w:val="24"/>
                <w:szCs w:val="24"/>
              </w:rPr>
              <w:t xml:space="preserve">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руководителя, учителя-логопеда, воспитателя.</w:t>
            </w:r>
          </w:p>
          <w:p w:rsidR="003E669D" w:rsidRPr="0027561B" w:rsidRDefault="003E669D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01CA" w:rsidRPr="0027561B" w:rsidRDefault="00081796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="00D70629">
              <w:rPr>
                <w:rFonts w:ascii="Times New Roman" w:hAnsi="Times New Roman" w:cs="Times New Roman"/>
                <w:sz w:val="24"/>
                <w:szCs w:val="24"/>
              </w:rPr>
              <w:t>речевых и певческих навыков</w:t>
            </w:r>
            <w:r w:rsidR="009D5A0E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 – ритмических играх,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художественных, творческих, музыкальных способностей детей</w:t>
            </w:r>
            <w:r w:rsidR="005D0D5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</w:t>
            </w:r>
            <w:r w:rsidR="0016637E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A56F8E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и детей.</w:t>
            </w:r>
          </w:p>
        </w:tc>
        <w:tc>
          <w:tcPr>
            <w:tcW w:w="1877" w:type="dxa"/>
          </w:tcPr>
          <w:p w:rsidR="00B901CA" w:rsidRPr="0027561B" w:rsidRDefault="00EC52D2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7E0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5A5" w:rsidRPr="0027561B" w:rsidTr="00747A64">
        <w:tc>
          <w:tcPr>
            <w:tcW w:w="1419" w:type="dxa"/>
          </w:tcPr>
          <w:p w:rsidR="00B901CA" w:rsidRPr="0027561B" w:rsidRDefault="008C7344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901CA" w:rsidRPr="00275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A" w:rsidRPr="0027561B" w:rsidRDefault="009D5A0E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CA" w:rsidRPr="0027561B" w:rsidRDefault="00B901CA" w:rsidP="00747A64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34ECB" w:rsidRDefault="009D5A0E" w:rsidP="00C3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9D5A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ритма, </w:t>
            </w:r>
            <w:r w:rsidR="00C34ECB">
              <w:rPr>
                <w:rFonts w:ascii="Times New Roman" w:hAnsi="Times New Roman" w:cs="Times New Roman"/>
                <w:sz w:val="24"/>
                <w:szCs w:val="24"/>
              </w:rPr>
              <w:t>волевой сферы, быстроту реакции на звук, формирование коммуникативных способностей</w:t>
            </w:r>
          </w:p>
          <w:p w:rsidR="00C34ECB" w:rsidRPr="00C34ECB" w:rsidRDefault="00C34ECB" w:rsidP="00C34ECB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4ECB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и родителей.</w:t>
            </w:r>
          </w:p>
          <w:p w:rsidR="00C34ECB" w:rsidRPr="00C34ECB" w:rsidRDefault="00C34ECB" w:rsidP="00C34ECB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– класс: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«Развивайся детвора, вас ждёт веселая игра»</w:t>
            </w:r>
          </w:p>
          <w:p w:rsidR="009D5A0E" w:rsidRDefault="009D5A0E" w:rsidP="00747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A0E" w:rsidRDefault="009D5A0E" w:rsidP="00747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344" w:rsidRDefault="008C7344" w:rsidP="00747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4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заседание</w:t>
            </w:r>
          </w:p>
          <w:p w:rsidR="008C7344" w:rsidRPr="008C7344" w:rsidRDefault="008C734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4ED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20</w:t>
            </w:r>
            <w:r w:rsidR="009D5A0E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="00A5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A0E">
              <w:rPr>
                <w:rFonts w:ascii="Times New Roman" w:hAnsi="Times New Roman" w:cs="Times New Roman"/>
                <w:sz w:val="24"/>
                <w:szCs w:val="24"/>
              </w:rPr>
              <w:t>- 2022</w:t>
            </w:r>
            <w:r w:rsidR="00A56F8E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8C7344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8C7344" w:rsidRPr="008C7344" w:rsidRDefault="008C734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C7344">
              <w:rPr>
                <w:rFonts w:ascii="Times New Roman" w:hAnsi="Times New Roman" w:cs="Times New Roman"/>
                <w:sz w:val="24"/>
                <w:szCs w:val="24"/>
              </w:rPr>
              <w:t>Анализ работы МО</w:t>
            </w:r>
          </w:p>
          <w:p w:rsidR="008C7344" w:rsidRPr="008C7344" w:rsidRDefault="008C734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C7344">
              <w:rPr>
                <w:rFonts w:ascii="Times New Roman" w:hAnsi="Times New Roman" w:cs="Times New Roman"/>
                <w:sz w:val="24"/>
                <w:szCs w:val="24"/>
              </w:rPr>
              <w:t>Перспективы и направления работы МО му</w:t>
            </w:r>
            <w:r w:rsidR="009D5A0E">
              <w:rPr>
                <w:rFonts w:ascii="Times New Roman" w:hAnsi="Times New Roman" w:cs="Times New Roman"/>
                <w:sz w:val="24"/>
                <w:szCs w:val="24"/>
              </w:rPr>
              <w:t>зыкальных руководителей на 2022-2023</w:t>
            </w:r>
            <w:r w:rsidRPr="008C734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</w:t>
            </w:r>
          </w:p>
          <w:p w:rsidR="00B901CA" w:rsidRPr="0027561B" w:rsidRDefault="008C734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C7344">
              <w:rPr>
                <w:rFonts w:ascii="Times New Roman" w:hAnsi="Times New Roman" w:cs="Times New Roman"/>
                <w:sz w:val="24"/>
                <w:szCs w:val="24"/>
              </w:rPr>
              <w:t>Обмен мнениями (актуальность обсуждаемых тем МО)</w:t>
            </w:r>
          </w:p>
        </w:tc>
        <w:tc>
          <w:tcPr>
            <w:tcW w:w="1843" w:type="dxa"/>
          </w:tcPr>
          <w:p w:rsidR="00B901CA" w:rsidRPr="0027561B" w:rsidRDefault="00E7151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B">
              <w:rPr>
                <w:rFonts w:ascii="Times New Roman" w:hAnsi="Times New Roman" w:cs="Times New Roman"/>
                <w:sz w:val="24"/>
                <w:szCs w:val="24"/>
              </w:rPr>
              <w:t>Совместная музыкально –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руководителя, педагогов, воспитателя.</w:t>
            </w:r>
          </w:p>
        </w:tc>
        <w:tc>
          <w:tcPr>
            <w:tcW w:w="2126" w:type="dxa"/>
          </w:tcPr>
          <w:p w:rsidR="00B901CA" w:rsidRPr="0027561B" w:rsidRDefault="00B901CA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6173E" w:rsidRPr="0006173E" w:rsidRDefault="00E7151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Уметбаева А.</w:t>
            </w:r>
            <w:r w:rsidR="0006173E" w:rsidRPr="0006173E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A56F8E" w:rsidRDefault="00A56F8E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14" w:rsidRDefault="00E7151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14" w:rsidRDefault="00E7151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14" w:rsidRDefault="00E7151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14" w:rsidRDefault="00E7151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14" w:rsidRDefault="00E7151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14" w:rsidRDefault="00E7151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14" w:rsidRDefault="00E7151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14" w:rsidRDefault="00E7151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14" w:rsidRDefault="00E7151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14" w:rsidRDefault="00E7151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14" w:rsidRDefault="00E7151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Уметбаева А.Г.</w:t>
            </w:r>
          </w:p>
          <w:p w:rsidR="00E71514" w:rsidRDefault="00E7151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E71514" w:rsidRDefault="00E71514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С.Л.</w:t>
            </w:r>
          </w:p>
          <w:p w:rsidR="00B901CA" w:rsidRPr="0027561B" w:rsidRDefault="0006173E" w:rsidP="007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3E">
              <w:rPr>
                <w:rFonts w:ascii="Times New Roman" w:hAnsi="Times New Roman" w:cs="Times New Roman"/>
                <w:sz w:val="24"/>
                <w:szCs w:val="24"/>
              </w:rPr>
              <w:t>Лебедева Т. Ю., музыкальные руководители</w:t>
            </w:r>
          </w:p>
        </w:tc>
      </w:tr>
    </w:tbl>
    <w:p w:rsidR="006070E8" w:rsidRDefault="006070E8" w:rsidP="0060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0E8" w:rsidRDefault="006070E8" w:rsidP="0060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61B" w:rsidRDefault="0027561B" w:rsidP="00275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61B" w:rsidRPr="0027561B" w:rsidRDefault="0027561B" w:rsidP="0027561B">
      <w:pPr>
        <w:rPr>
          <w:rFonts w:ascii="Times New Roman" w:hAnsi="Times New Roman" w:cs="Times New Roman"/>
          <w:sz w:val="24"/>
          <w:szCs w:val="24"/>
        </w:rPr>
      </w:pPr>
    </w:p>
    <w:p w:rsidR="00CE5D93" w:rsidRPr="0027561B" w:rsidRDefault="00CE5D93" w:rsidP="00B925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5D93" w:rsidRPr="0027561B" w:rsidSect="00B92532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F10"/>
    <w:multiLevelType w:val="hybridMultilevel"/>
    <w:tmpl w:val="145097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43687"/>
    <w:multiLevelType w:val="hybridMultilevel"/>
    <w:tmpl w:val="338849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96E68"/>
    <w:multiLevelType w:val="hybridMultilevel"/>
    <w:tmpl w:val="D4181E8E"/>
    <w:lvl w:ilvl="0" w:tplc="1FB60F0A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25CE9"/>
    <w:multiLevelType w:val="hybridMultilevel"/>
    <w:tmpl w:val="5FB6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2FA2"/>
    <w:multiLevelType w:val="hybridMultilevel"/>
    <w:tmpl w:val="6358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41756"/>
    <w:multiLevelType w:val="hybridMultilevel"/>
    <w:tmpl w:val="0246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582"/>
    <w:multiLevelType w:val="hybridMultilevel"/>
    <w:tmpl w:val="6E6825B8"/>
    <w:lvl w:ilvl="0" w:tplc="1FB60F0A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B6115"/>
    <w:multiLevelType w:val="hybridMultilevel"/>
    <w:tmpl w:val="79C03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06B22"/>
    <w:multiLevelType w:val="hybridMultilevel"/>
    <w:tmpl w:val="D44E2D44"/>
    <w:lvl w:ilvl="0" w:tplc="1FB60F0A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EA44DB64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F1C98"/>
    <w:multiLevelType w:val="hybridMultilevel"/>
    <w:tmpl w:val="7D00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74D98"/>
    <w:multiLevelType w:val="hybridMultilevel"/>
    <w:tmpl w:val="842E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04E83"/>
    <w:multiLevelType w:val="hybridMultilevel"/>
    <w:tmpl w:val="EBCA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E7115"/>
    <w:multiLevelType w:val="hybridMultilevel"/>
    <w:tmpl w:val="1BD2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40F56"/>
    <w:multiLevelType w:val="hybridMultilevel"/>
    <w:tmpl w:val="9D368D18"/>
    <w:lvl w:ilvl="0" w:tplc="637C2B8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749C6"/>
    <w:multiLevelType w:val="hybridMultilevel"/>
    <w:tmpl w:val="D8E8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4"/>
  </w:num>
  <w:num w:numId="5">
    <w:abstractNumId w:val="11"/>
  </w:num>
  <w:num w:numId="6">
    <w:abstractNumId w:val="5"/>
  </w:num>
  <w:num w:numId="7">
    <w:abstractNumId w:val="12"/>
  </w:num>
  <w:num w:numId="8">
    <w:abstractNumId w:val="3"/>
  </w:num>
  <w:num w:numId="9">
    <w:abstractNumId w:val="13"/>
  </w:num>
  <w:num w:numId="10">
    <w:abstractNumId w:val="6"/>
  </w:num>
  <w:num w:numId="11">
    <w:abstractNumId w:val="0"/>
  </w:num>
  <w:num w:numId="12">
    <w:abstractNumId w:val="8"/>
  </w:num>
  <w:num w:numId="13">
    <w:abstractNumId w:val="7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CBD"/>
    <w:rsid w:val="00017C15"/>
    <w:rsid w:val="00052BC8"/>
    <w:rsid w:val="0006173E"/>
    <w:rsid w:val="0006793E"/>
    <w:rsid w:val="00080EE8"/>
    <w:rsid w:val="00081796"/>
    <w:rsid w:val="000A28FD"/>
    <w:rsid w:val="000B46BE"/>
    <w:rsid w:val="000B5EAE"/>
    <w:rsid w:val="000B66E9"/>
    <w:rsid w:val="000E409F"/>
    <w:rsid w:val="000F7488"/>
    <w:rsid w:val="00122420"/>
    <w:rsid w:val="00154EDE"/>
    <w:rsid w:val="0016637E"/>
    <w:rsid w:val="001671FF"/>
    <w:rsid w:val="00181383"/>
    <w:rsid w:val="001E6D8C"/>
    <w:rsid w:val="00231B6E"/>
    <w:rsid w:val="00245EE2"/>
    <w:rsid w:val="00250615"/>
    <w:rsid w:val="00252156"/>
    <w:rsid w:val="002532C0"/>
    <w:rsid w:val="0027561B"/>
    <w:rsid w:val="002C6D2F"/>
    <w:rsid w:val="002D52E7"/>
    <w:rsid w:val="00355E71"/>
    <w:rsid w:val="00374C9D"/>
    <w:rsid w:val="00390CBD"/>
    <w:rsid w:val="003D4A73"/>
    <w:rsid w:val="003E669D"/>
    <w:rsid w:val="004328C4"/>
    <w:rsid w:val="004442E8"/>
    <w:rsid w:val="00454A58"/>
    <w:rsid w:val="0046058F"/>
    <w:rsid w:val="004641CC"/>
    <w:rsid w:val="004C56C1"/>
    <w:rsid w:val="004E39BF"/>
    <w:rsid w:val="004E654A"/>
    <w:rsid w:val="00563E5B"/>
    <w:rsid w:val="005C6599"/>
    <w:rsid w:val="005D0D51"/>
    <w:rsid w:val="005F6B66"/>
    <w:rsid w:val="006070E8"/>
    <w:rsid w:val="00624DBE"/>
    <w:rsid w:val="00655B3B"/>
    <w:rsid w:val="006C7002"/>
    <w:rsid w:val="00747A64"/>
    <w:rsid w:val="00766F43"/>
    <w:rsid w:val="00784A90"/>
    <w:rsid w:val="007A69B9"/>
    <w:rsid w:val="007D2A7B"/>
    <w:rsid w:val="007D4D71"/>
    <w:rsid w:val="007E0559"/>
    <w:rsid w:val="00815020"/>
    <w:rsid w:val="008C7344"/>
    <w:rsid w:val="008D616A"/>
    <w:rsid w:val="008E12EC"/>
    <w:rsid w:val="00946CDE"/>
    <w:rsid w:val="00953264"/>
    <w:rsid w:val="009833C0"/>
    <w:rsid w:val="009A5591"/>
    <w:rsid w:val="009D5A0E"/>
    <w:rsid w:val="00A12E11"/>
    <w:rsid w:val="00A53E10"/>
    <w:rsid w:val="00A56F8E"/>
    <w:rsid w:val="00A85DF1"/>
    <w:rsid w:val="00A8693B"/>
    <w:rsid w:val="00AA5521"/>
    <w:rsid w:val="00AC207C"/>
    <w:rsid w:val="00B14A14"/>
    <w:rsid w:val="00B166FF"/>
    <w:rsid w:val="00B20351"/>
    <w:rsid w:val="00B34494"/>
    <w:rsid w:val="00B43914"/>
    <w:rsid w:val="00B54CD3"/>
    <w:rsid w:val="00B87BE4"/>
    <w:rsid w:val="00B901CA"/>
    <w:rsid w:val="00B92532"/>
    <w:rsid w:val="00BD69D6"/>
    <w:rsid w:val="00BF2744"/>
    <w:rsid w:val="00BF5A8F"/>
    <w:rsid w:val="00C1227B"/>
    <w:rsid w:val="00C17A3D"/>
    <w:rsid w:val="00C34ECB"/>
    <w:rsid w:val="00C63B75"/>
    <w:rsid w:val="00C9022E"/>
    <w:rsid w:val="00CA4CC6"/>
    <w:rsid w:val="00CE5D93"/>
    <w:rsid w:val="00D303D6"/>
    <w:rsid w:val="00D70629"/>
    <w:rsid w:val="00D85EAA"/>
    <w:rsid w:val="00E71514"/>
    <w:rsid w:val="00E77501"/>
    <w:rsid w:val="00E809BD"/>
    <w:rsid w:val="00EA70E7"/>
    <w:rsid w:val="00EC52D2"/>
    <w:rsid w:val="00ED3C23"/>
    <w:rsid w:val="00F12894"/>
    <w:rsid w:val="00F215A5"/>
    <w:rsid w:val="00F320DE"/>
    <w:rsid w:val="00FA656E"/>
    <w:rsid w:val="00FB2AE5"/>
    <w:rsid w:val="00FC3C79"/>
    <w:rsid w:val="00FD1F29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4D2479"/>
  <w15:docId w15:val="{92EA095C-39E4-4638-BBBD-EB6C3AA4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C79"/>
  </w:style>
  <w:style w:type="paragraph" w:styleId="3">
    <w:name w:val="heading 3"/>
    <w:basedOn w:val="a"/>
    <w:next w:val="a"/>
    <w:link w:val="30"/>
    <w:uiPriority w:val="9"/>
    <w:unhideWhenUsed/>
    <w:qFormat/>
    <w:rsid w:val="00A869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532"/>
    <w:pPr>
      <w:spacing w:after="0" w:line="240" w:lineRule="auto"/>
    </w:pPr>
  </w:style>
  <w:style w:type="table" w:styleId="a4">
    <w:name w:val="Table Grid"/>
    <w:basedOn w:val="a1"/>
    <w:uiPriority w:val="59"/>
    <w:rsid w:val="0027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70E8"/>
    <w:pPr>
      <w:ind w:left="720"/>
      <w:contextualSpacing/>
    </w:pPr>
  </w:style>
  <w:style w:type="paragraph" w:customStyle="1" w:styleId="a6">
    <w:name w:val="текст"/>
    <w:basedOn w:val="a3"/>
    <w:link w:val="a7"/>
    <w:qFormat/>
    <w:rsid w:val="005D0D5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link w:val="a6"/>
    <w:rsid w:val="005D0D51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66F43"/>
    <w:rPr>
      <w:b/>
      <w:bCs/>
    </w:rPr>
  </w:style>
  <w:style w:type="paragraph" w:styleId="a9">
    <w:name w:val="Normal (Web)"/>
    <w:basedOn w:val="a"/>
    <w:uiPriority w:val="99"/>
    <w:semiHidden/>
    <w:unhideWhenUsed/>
    <w:rsid w:val="0076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69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sad60</cp:lastModifiedBy>
  <cp:revision>64</cp:revision>
  <dcterms:created xsi:type="dcterms:W3CDTF">2017-09-11T19:21:00Z</dcterms:created>
  <dcterms:modified xsi:type="dcterms:W3CDTF">2021-09-29T13:20:00Z</dcterms:modified>
</cp:coreProperties>
</file>